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AA05" w14:textId="15B25BFF" w:rsidR="00710161" w:rsidRPr="00710161" w:rsidRDefault="00710161" w:rsidP="00710161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710161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710161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19</w:t>
      </w:r>
    </w:p>
    <w:p w14:paraId="542E8A09" w14:textId="77777777" w:rsidR="00710161" w:rsidRPr="00710161" w:rsidRDefault="00710161" w:rsidP="00710161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18725DCE" w14:textId="77777777" w:rsidR="00710161" w:rsidRPr="00710161" w:rsidRDefault="00710161" w:rsidP="00710161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768555D7" w14:textId="77777777" w:rsidR="00710161" w:rsidRPr="00710161" w:rsidRDefault="00710161" w:rsidP="00710161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z 19. zasedání ZO Velké Kunětice konaného dne 30.10.2008</w:t>
      </w:r>
    </w:p>
    <w:p w14:paraId="743B072C" w14:textId="77777777" w:rsidR="00710161" w:rsidRPr="00710161" w:rsidRDefault="00710161" w:rsidP="00710161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</w:t>
      </w:r>
    </w:p>
    <w:p w14:paraId="178F1CBF" w14:textId="77777777" w:rsidR="00710161" w:rsidRPr="00710161" w:rsidRDefault="00710161" w:rsidP="0071016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684E854E" w14:textId="77777777" w:rsidR="00710161" w:rsidRPr="00710161" w:rsidRDefault="00710161" w:rsidP="0071016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275CEAD6" w14:textId="77777777" w:rsidR="00710161" w:rsidRPr="00710161" w:rsidRDefault="00710161" w:rsidP="00710161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32A9E3FE" w14:textId="77777777" w:rsidR="00710161" w:rsidRPr="00710161" w:rsidRDefault="00710161" w:rsidP="00710161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1.      návrhovou komisi ve složení: Sylva </w:t>
      </w:r>
      <w:proofErr w:type="spellStart"/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Honelová</w:t>
      </w:r>
      <w:proofErr w:type="spellEnd"/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Pavel </w:t>
      </w:r>
      <w:proofErr w:type="spellStart"/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Sobala</w:t>
      </w:r>
      <w:proofErr w:type="spellEnd"/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, Kateřina Vaňková</w:t>
      </w:r>
      <w:r w:rsidRPr="00710161">
        <w:rPr>
          <w:rFonts w:ascii="Arial" w:eastAsia="Times New Roman" w:hAnsi="Arial" w:cs="Arial"/>
          <w:i/>
          <w:iCs/>
          <w:color w:val="444444"/>
          <w:kern w:val="0"/>
          <w:sz w:val="22"/>
          <w:szCs w:val="22"/>
          <w:lang w:eastAsia="cs-CZ"/>
          <w14:ligatures w14:val="none"/>
        </w:rPr>
        <w:t>             </w:t>
      </w:r>
    </w:p>
    <w:p w14:paraId="3A9C4F5B" w14:textId="77777777" w:rsidR="00710161" w:rsidRPr="00710161" w:rsidRDefault="00710161" w:rsidP="00710161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      rozpočtové změny:</w:t>
      </w:r>
    </w:p>
    <w:p w14:paraId="199D25DC" w14:textId="77777777" w:rsidR="00710161" w:rsidRPr="00710161" w:rsidRDefault="00710161" w:rsidP="00710161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2835"/>
      </w:tblGrid>
      <w:tr w:rsidR="00710161" w:rsidRPr="00710161" w14:paraId="2937FC96" w14:textId="77777777">
        <w:trPr>
          <w:trHeight w:val="397"/>
          <w:jc w:val="center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22D8F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- příjem dotace volby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A891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20 000,00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DFEC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pol. 4111, ÚZ 98 193</w:t>
            </w:r>
          </w:p>
          <w:p w14:paraId="4F7D380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11DB3DDC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22E0E82E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30447EBC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1D21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výdej volby-dohody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5C71F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9 704,00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D963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6115 pol. 5021, ÚZ 98 193 193</w:t>
            </w:r>
          </w:p>
        </w:tc>
      </w:tr>
      <w:tr w:rsidR="00710161" w:rsidRPr="00710161" w14:paraId="518F77FD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ECEFC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výdej volby-nájem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677A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4 760,00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96333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6115 pol. 5164, ÚZ 98 193</w:t>
            </w:r>
          </w:p>
        </w:tc>
      </w:tr>
      <w:tr w:rsidR="00710161" w:rsidRPr="00710161" w14:paraId="0169645C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B044C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výdej volby-služby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093DA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4 175,00 3 903,85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4ED8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6115 pol. 5169, ÚZ 98 193</w:t>
            </w:r>
          </w:p>
        </w:tc>
      </w:tr>
      <w:tr w:rsidR="00710161" w:rsidRPr="00710161" w14:paraId="4A641BAE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BCAC1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výdej volby-cestovné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E23D5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  665,00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17FE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6115 pol. 5173, ÚZ 98 193</w:t>
            </w:r>
          </w:p>
        </w:tc>
      </w:tr>
      <w:tr w:rsidR="00710161" w:rsidRPr="00710161" w14:paraId="46010F6F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6B17B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výdej volby-občerstvení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3C2A1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  696,00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E7993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6115 pol. 5175, ÚZ 98 193</w:t>
            </w:r>
          </w:p>
          <w:p w14:paraId="566AC322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58CCDB2C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2504EAF9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9F71B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9A23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53,85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12F4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</w:t>
            </w:r>
          </w:p>
          <w:p w14:paraId="06DEECEB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3133A31A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3539B694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713B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výdej volby-služby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5BB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53,85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C46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6115 pol. 5169</w:t>
            </w:r>
          </w:p>
        </w:tc>
      </w:tr>
      <w:tr w:rsidR="00710161" w:rsidRPr="00710161" w14:paraId="1D75CAE8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E1BB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- příjem dotace SDH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A0E0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8 000,00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9E901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pol. 4122, ÚZ 8</w:t>
            </w:r>
          </w:p>
          <w:p w14:paraId="7D8CCBD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57471970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5F63B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výdej SDH-ochranné pomůcky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40801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8 000,00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3EEA6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5512 pol. 5132</w:t>
            </w:r>
          </w:p>
        </w:tc>
      </w:tr>
      <w:tr w:rsidR="00710161" w:rsidRPr="00710161" w14:paraId="3C92971A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7D44C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- příjem prodej pozemků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8560F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10 500,00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A26E3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1019 pol. 3111</w:t>
            </w:r>
          </w:p>
        </w:tc>
      </w:tr>
      <w:tr w:rsidR="00710161" w:rsidRPr="00710161" w14:paraId="445846F4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B829B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do rezerv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E5D0F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  10 500,00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4DFBE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     </w:t>
            </w:r>
          </w:p>
        </w:tc>
      </w:tr>
      <w:tr w:rsidR="00710161" w:rsidRPr="00710161" w14:paraId="33E9BC39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6CAB2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- příjem pojistná náhrada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D026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100 484,00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03891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6171 pol. 2322</w:t>
            </w:r>
          </w:p>
          <w:p w14:paraId="3216E8B2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216CDB7F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9C1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výdej odstranění škod MŠ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EFFD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100 484,00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99AA6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6171 pol. 5163                        </w:t>
            </w:r>
          </w:p>
          <w:p w14:paraId="6B9E86FA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 </w:t>
            </w:r>
          </w:p>
          <w:p w14:paraId="3BAD1942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7AAEDD4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4D99D3CD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D48D0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- do rezerv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F3DD0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20 000,00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31DC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</w:t>
            </w:r>
          </w:p>
        </w:tc>
      </w:tr>
      <w:tr w:rsidR="00710161" w:rsidRPr="00710161" w14:paraId="49B58921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F3305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knihovna-drobný majetek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50E9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20 000,00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DDDDE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3314 pol. 5137</w:t>
            </w:r>
          </w:p>
        </w:tc>
      </w:tr>
      <w:tr w:rsidR="00710161" w:rsidRPr="00710161" w14:paraId="0A73A9A5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A9E04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z rezerv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CCFE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10 710,00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19415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                   </w:t>
            </w:r>
          </w:p>
          <w:p w14:paraId="504AD36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619DE8B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01F5B8CF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4ABF8822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30D65D4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2AC4CD2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5AFFF82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28E01B4E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38845415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479A6DD0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10FD4753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FD3B2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knihovna-programové vybavení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9025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10 710,00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BCA0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3314 pol. 5172</w:t>
            </w:r>
          </w:p>
          <w:p w14:paraId="38124323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2FA6725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1F7CC77A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747D12E6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F0E0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- KD-elektrická energie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6A44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92F02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3319 pol. 5154</w:t>
            </w:r>
          </w:p>
        </w:tc>
      </w:tr>
      <w:tr w:rsidR="00710161" w:rsidRPr="00710161" w14:paraId="23DEEAD1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B041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 xml:space="preserve">KD-nákup </w:t>
            </w:r>
            <w:proofErr w:type="spellStart"/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ost</w:t>
            </w:r>
            <w:proofErr w:type="spellEnd"/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. služeb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85D4A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FBAA0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3319 pol. 5169</w:t>
            </w:r>
          </w:p>
          <w:p w14:paraId="2FB73E5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4B8E6F58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326A6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 xml:space="preserve">- nebytové-nákup </w:t>
            </w:r>
            <w:proofErr w:type="spellStart"/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ost.služeb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E762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7E42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3613 pol. 5169</w:t>
            </w:r>
          </w:p>
          <w:p w14:paraId="22987D2B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Ne</w:t>
            </w:r>
          </w:p>
          <w:p w14:paraId="4F069BA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54EF4250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271B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nebytové-nákup materiálu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13ECB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2A5E6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3613 pol. 5139      </w:t>
            </w:r>
          </w:p>
          <w:p w14:paraId="75132C36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   </w:t>
            </w:r>
          </w:p>
          <w:p w14:paraId="7B9414A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7AE8CFAF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5074735F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1E7AD4A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693D265E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69F5CF38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161B86D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3910A45F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 </w:t>
            </w:r>
          </w:p>
          <w:p w14:paraId="4E7EA82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6C06B41E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5838C0B5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1445C97B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544F327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7D502E0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0803068F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771F560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0833CEE4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4694C8FC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52B44B64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FDDF0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lastRenderedPageBreak/>
              <w:t>- z rezerv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2291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1 010 000,00  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F1639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</w:t>
            </w:r>
          </w:p>
        </w:tc>
      </w:tr>
      <w:tr w:rsidR="00710161" w:rsidRPr="00710161" w14:paraId="709B21F9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D2E7E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 xml:space="preserve">zeleň-traktor </w:t>
            </w:r>
            <w:proofErr w:type="spellStart"/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vč.příslušenství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D7895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1 010 000,00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7B9AE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3745 pol. 6122</w:t>
            </w:r>
          </w:p>
        </w:tc>
      </w:tr>
      <w:tr w:rsidR="00710161" w:rsidRPr="00710161" w14:paraId="36B82B57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33E8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- z rezerv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27845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C9D85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</w:t>
            </w:r>
          </w:p>
          <w:p w14:paraId="6173E8D5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454B2F5F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37B07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 xml:space="preserve">OÚ-služby </w:t>
            </w:r>
            <w:proofErr w:type="spellStart"/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pen</w:t>
            </w:r>
            <w:proofErr w:type="spellEnd"/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. ústavů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38DE3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10 000,00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72F34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6171 pol. 5163</w:t>
            </w:r>
          </w:p>
          <w:p w14:paraId="457AD3C1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141A623E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533790CE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  <w:p w14:paraId="15BB1617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</w:tr>
      <w:tr w:rsidR="00710161" w:rsidRPr="00710161" w14:paraId="47FBB15D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52022" w14:textId="77777777" w:rsidR="00710161" w:rsidRPr="00710161" w:rsidRDefault="00710161" w:rsidP="00710161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- z rezerv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EA345" w14:textId="77777777" w:rsidR="00710161" w:rsidRPr="00710161" w:rsidRDefault="00710161" w:rsidP="00710161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A960F" w14:textId="77777777" w:rsidR="00710161" w:rsidRPr="00710161" w:rsidRDefault="00710161" w:rsidP="00710161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6409 pol. 5901</w:t>
            </w:r>
          </w:p>
        </w:tc>
      </w:tr>
      <w:tr w:rsidR="00710161" w:rsidRPr="00710161" w14:paraId="1F7E5C86" w14:textId="77777777">
        <w:trPr>
          <w:trHeight w:val="397"/>
          <w:jc w:val="center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0168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rozhlas a televize                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DE9ED" w14:textId="77777777" w:rsidR="00710161" w:rsidRPr="00710161" w:rsidRDefault="00710161" w:rsidP="00710161">
            <w:pPr>
              <w:spacing w:before="120" w:after="0" w:line="240" w:lineRule="auto"/>
              <w:ind w:left="600" w:hanging="600"/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5 000,00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4069B" w14:textId="77777777" w:rsidR="00710161" w:rsidRPr="00710161" w:rsidRDefault="00710161" w:rsidP="0071016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cs-CZ"/>
                <w14:ligatures w14:val="none"/>
              </w:rPr>
              <w:t>3341 pol. 5171</w:t>
            </w:r>
          </w:p>
        </w:tc>
      </w:tr>
    </w:tbl>
    <w:p w14:paraId="4DB05007" w14:textId="77777777" w:rsidR="00710161" w:rsidRPr="00710161" w:rsidRDefault="00710161" w:rsidP="0071016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7FFB0417" w14:textId="77777777" w:rsidR="00710161" w:rsidRPr="00710161" w:rsidRDefault="00710161" w:rsidP="0071016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5BD8E79B" w14:textId="77777777" w:rsidR="00710161" w:rsidRPr="00710161" w:rsidRDefault="00710161" w:rsidP="0071016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p w14:paraId="2B3A0BE3" w14:textId="77777777" w:rsidR="00710161" w:rsidRPr="00710161" w:rsidRDefault="00710161" w:rsidP="00710161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710161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710161" w:rsidRPr="00710161" w14:paraId="42A429E3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E6D07D" w14:textId="77777777" w:rsidR="00710161" w:rsidRPr="00710161" w:rsidRDefault="00710161" w:rsidP="007101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D9411F" w14:textId="77777777" w:rsidR="00710161" w:rsidRPr="00710161" w:rsidRDefault="00710161" w:rsidP="007101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Marie </w:t>
            </w:r>
            <w:proofErr w:type="spellStart"/>
            <w:r w:rsidRPr="0071016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710161" w:rsidRPr="00710161" w14:paraId="07E42750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E7CB66" w14:textId="77777777" w:rsidR="00710161" w:rsidRPr="00710161" w:rsidRDefault="00710161" w:rsidP="007101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72CB0B" w14:textId="77777777" w:rsidR="00710161" w:rsidRPr="00710161" w:rsidRDefault="00710161" w:rsidP="0071016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710161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267BB3AA" w14:textId="77777777" w:rsidR="00710161" w:rsidRDefault="00710161"/>
    <w:sectPr w:rsidR="00710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61"/>
    <w:rsid w:val="00710161"/>
    <w:rsid w:val="00AE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CC2DE"/>
  <w15:chartTrackingRefBased/>
  <w15:docId w15:val="{DC344B7E-421F-41D8-AA2C-DBCB5918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0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0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01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0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0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0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0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0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0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0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0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0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01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01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01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01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01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01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0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0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0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0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0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01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01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01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0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01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01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1710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2025-11-06T12:21:00Z</dcterms:created>
  <dcterms:modified xsi:type="dcterms:W3CDTF">2025-11-06T12:21:00Z</dcterms:modified>
</cp:coreProperties>
</file>